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527FC2A7" w14:textId="77777777" w:rsidR="00DE25B9" w:rsidRDefault="00DE25B9" w:rsidP="00DB600C"/>
    <w:p w14:paraId="0A5B508C" w14:textId="7D947B2D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1B6D05F7" w:rsidR="00393598" w:rsidRPr="00D04E9A" w:rsidRDefault="00A94763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Coaching og konflikthåndtering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Akademiuddannelsen i ledelse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097A866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Efterår 202</w:t>
                            </w:r>
                            <w:r w:rsidR="00A94763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4C74D9" w:rsidRPr="00D04E9A" w14:paraId="4B359A38" w14:textId="77777777" w:rsidTr="00396D5A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42D55321" w14:textId="5E4B426F" w:rsidR="004C74D9" w:rsidRPr="00671FB3" w:rsidRDefault="004C74D9" w:rsidP="004C74D9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Intro til konflikt og kommunikation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0A5FD4CB" w:rsidR="004C74D9" w:rsidRPr="00D04E9A" w:rsidRDefault="004C74D9" w:rsidP="004C74D9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C8B6D81" w:rsidR="004C74D9" w:rsidRPr="00D04E9A" w:rsidRDefault="004F17D6" w:rsidP="004C74D9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4F17D6" w:rsidRPr="00C30B50" w14:paraId="71601C66" w14:textId="77777777" w:rsidTr="005B1EE9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1F17C921" w14:textId="08408F58" w:rsidR="004F17D6" w:rsidRPr="00671FB3" w:rsidRDefault="004F17D6" w:rsidP="004F17D6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 xml:space="preserve">Kommunikation og coaching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7E75FEAD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22.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EFAAA31" w14:textId="11B5FEBD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FD45E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4F17D6" w:rsidRPr="00C30B50" w14:paraId="6AD05F82" w14:textId="77777777" w:rsidTr="005B1EE9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020AD11C" w14:textId="2FC7CF7A" w:rsidR="004F17D6" w:rsidRPr="00671FB3" w:rsidRDefault="004F17D6" w:rsidP="004F17D6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 xml:space="preserve">Konflikthåndtering i organisationer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47670E5C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6. oktober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88D966A" w14:textId="0DFA5C2D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FD45E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4F17D6" w:rsidRPr="00C30B50" w14:paraId="3C881E91" w14:textId="77777777" w:rsidTr="005B1EE9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5C3D1B77" w14:textId="1F6F511E" w:rsidR="004F17D6" w:rsidRPr="00671FB3" w:rsidRDefault="004F17D6" w:rsidP="004F17D6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Lederens rolle som forhandler og konfliktopløser 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3CFABBB4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  <w:r w:rsidR="00D569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7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4A1C179" w14:textId="58AED0B6" w:rsidR="004F17D6" w:rsidRPr="00C30B50" w:rsidRDefault="004F17D6" w:rsidP="004F17D6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FD45E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D5690F" w:rsidRPr="00C30B50" w14:paraId="46FDB988" w14:textId="77777777" w:rsidTr="005B1EE9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7E607AA0" w14:textId="0C879E8E" w:rsidR="00D5690F" w:rsidRPr="00671FB3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 xml:space="preserve">Lederens rolle som forhandler og konfliktopløser </w:t>
                                  </w:r>
                                  <w:proofErr w:type="spellStart"/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2405D3F9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10. november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B4B68BB" w14:textId="4589AFF5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FD45E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D5690F" w:rsidRPr="00C30B50" w14:paraId="32A88003" w14:textId="77777777" w:rsidTr="005B1EE9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79C47D6B" w14:textId="49DA58F8" w:rsidR="00D5690F" w:rsidRPr="00671FB3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Coachende processer som konfliktløser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0EA1C589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24.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29253E0" w14:textId="4E301BAD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FD45E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D5690F" w:rsidRPr="00C30B50" w14:paraId="7B1E8E83" w14:textId="77777777" w:rsidTr="00396D5A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5301491F" w14:textId="58940273" w:rsidR="00D5690F" w:rsidRPr="00671FB3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Selvstændig studiedag i læringsgrupperne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35F1256" w14:textId="5D47D886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14F528C" w14:textId="03B11E6A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9.00-12.00</w:t>
                                  </w:r>
                                </w:p>
                              </w:tc>
                            </w:tr>
                            <w:tr w:rsidR="00D5690F" w:rsidRPr="00C30B50" w14:paraId="20FE79F1" w14:textId="77777777" w:rsidTr="00396D5A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10C6E9ED" w14:textId="412EE63F" w:rsidR="00D5690F" w:rsidRPr="00671FB3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71FB3">
                                    <w:rPr>
                                      <w:rFonts w:ascii="Montserrat Medium" w:hAnsi="Montserrat Medium" w:cstheme="minorHAnsi"/>
                                      <w:sz w:val="22"/>
                                      <w:szCs w:val="22"/>
                                    </w:rPr>
                                    <w:t>Afslutning og eksamensforberedelse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4AF799BC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8.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26A2953D" w:rsidR="00D5690F" w:rsidRPr="00C30B50" w:rsidRDefault="00D5690F" w:rsidP="00D5690F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D5690F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A988E2D" w14:textId="77777777" w:rsidR="00D5690F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894ECE2" w14:textId="6B9BFF28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2D771D17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7777777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D5690F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21D6F596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6.-7.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4F6C376" w:rsidR="00D5690F" w:rsidRPr="00D04E9A" w:rsidRDefault="00D5690F" w:rsidP="00D5690F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 min. pr. person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1B6D05F7" w:rsidR="00393598" w:rsidRPr="00D04E9A" w:rsidRDefault="00A94763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Coaching og konflikthåndtering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Akademiuddannelsen i ledelse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097A866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Efterår 202</w:t>
                      </w:r>
                      <w:r w:rsidR="00A94763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4C74D9" w:rsidRPr="00D04E9A" w14:paraId="4B359A38" w14:textId="77777777" w:rsidTr="00396D5A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42D55321" w14:textId="5E4B426F" w:rsidR="004C74D9" w:rsidRPr="00671FB3" w:rsidRDefault="004C74D9" w:rsidP="004C74D9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Intro til konflikt og kommunikation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0A5FD4CB" w:rsidR="004C74D9" w:rsidRPr="00D04E9A" w:rsidRDefault="004C74D9" w:rsidP="004C74D9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C8B6D81" w:rsidR="004C74D9" w:rsidRPr="00D04E9A" w:rsidRDefault="004F17D6" w:rsidP="004C74D9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4F17D6" w:rsidRPr="00C30B50" w14:paraId="71601C66" w14:textId="77777777" w:rsidTr="005B1EE9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1F17C921" w14:textId="08408F58" w:rsidR="004F17D6" w:rsidRPr="00671FB3" w:rsidRDefault="004F17D6" w:rsidP="004F17D6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 xml:space="preserve">Kommunikation og coaching 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7E75FEAD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22. september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7EFAAA31" w14:textId="11B5FEBD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D45E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4F17D6" w:rsidRPr="00C30B50" w14:paraId="6AD05F82" w14:textId="77777777" w:rsidTr="005B1EE9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020AD11C" w14:textId="2FC7CF7A" w:rsidR="004F17D6" w:rsidRPr="00671FB3" w:rsidRDefault="004F17D6" w:rsidP="004F17D6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 xml:space="preserve">Konflikthåndtering i organisationer 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47670E5C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6. oktober 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788D966A" w14:textId="0DFA5C2D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D45E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4F17D6" w:rsidRPr="00C30B50" w14:paraId="3C881E91" w14:textId="77777777" w:rsidTr="005B1EE9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5C3D1B77" w14:textId="1F6F511E" w:rsidR="004F17D6" w:rsidRPr="00671FB3" w:rsidRDefault="004F17D6" w:rsidP="004F17D6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Lederens rolle som forhandler og konfliktopløser l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3CFABBB4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  <w:r w:rsidR="00D5690F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. oktober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34A1C179" w14:textId="58AED0B6" w:rsidR="004F17D6" w:rsidRPr="00C30B50" w:rsidRDefault="004F17D6" w:rsidP="004F17D6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D45E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D5690F" w:rsidRPr="00C30B50" w14:paraId="46FDB988" w14:textId="77777777" w:rsidTr="005B1EE9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7E607AA0" w14:textId="0C879E8E" w:rsidR="00D5690F" w:rsidRPr="00671FB3" w:rsidRDefault="00D5690F" w:rsidP="00D5690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 xml:space="preserve">Lederens rolle som forhandler og konfliktopløser </w:t>
                            </w:r>
                            <w:proofErr w:type="spellStart"/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lI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2405D3F9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10. november 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6B4B68BB" w14:textId="4589AFF5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D45E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D5690F" w:rsidRPr="00C30B50" w14:paraId="32A88003" w14:textId="77777777" w:rsidTr="005B1EE9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79C47D6B" w14:textId="49DA58F8" w:rsidR="00D5690F" w:rsidRPr="00671FB3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Coachende processer som konfliktløser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0EA1C589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24. november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329253E0" w14:textId="4E301BAD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D45E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D5690F" w:rsidRPr="00C30B50" w14:paraId="7B1E8E83" w14:textId="77777777" w:rsidTr="00396D5A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5301491F" w14:textId="58940273" w:rsidR="00D5690F" w:rsidRPr="00671FB3" w:rsidRDefault="00D5690F" w:rsidP="00D5690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Selvstændig studiedag i læringsgrupperne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35F1256" w14:textId="5D47D886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14F528C" w14:textId="03B11E6A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9.00-12.00</w:t>
                            </w:r>
                          </w:p>
                        </w:tc>
                      </w:tr>
                      <w:tr w:rsidR="00D5690F" w:rsidRPr="00C30B50" w14:paraId="20FE79F1" w14:textId="77777777" w:rsidTr="00396D5A">
                        <w:trPr>
                          <w:trHeight w:val="851"/>
                        </w:trPr>
                        <w:tc>
                          <w:tcPr>
                            <w:tcW w:w="4820" w:type="dxa"/>
                          </w:tcPr>
                          <w:p w14:paraId="10C6E9ED" w14:textId="412EE63F" w:rsidR="00D5690F" w:rsidRPr="00671FB3" w:rsidRDefault="00D5690F" w:rsidP="00D5690F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71FB3">
                              <w:rPr>
                                <w:rFonts w:ascii="Montserrat Medium" w:hAnsi="Montserrat Medium" w:cstheme="minorHAnsi"/>
                                <w:sz w:val="22"/>
                                <w:szCs w:val="22"/>
                              </w:rPr>
                              <w:t>Afslutning og eksamensforberedelse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4AF799BC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8.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26A2953D" w:rsidR="00D5690F" w:rsidRPr="00C30B50" w:rsidRDefault="00D5690F" w:rsidP="00D5690F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D5690F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A988E2D" w14:textId="77777777" w:rsidR="00D5690F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894ECE2" w14:textId="6B9BFF28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2D771D17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7777777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D5690F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21D6F596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6.-7.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4F6C376" w:rsidR="00D5690F" w:rsidRPr="00D04E9A" w:rsidRDefault="00D5690F" w:rsidP="00D5690F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 min. pr. person</w:t>
                            </w: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6396" w14:textId="77777777" w:rsidR="00043C05" w:rsidRDefault="00043C05">
      <w:r>
        <w:separator/>
      </w:r>
    </w:p>
  </w:endnote>
  <w:endnote w:type="continuationSeparator" w:id="0">
    <w:p w14:paraId="2B497977" w14:textId="77777777" w:rsidR="00043C05" w:rsidRDefault="0004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37B3" w14:textId="77777777" w:rsidR="00043C05" w:rsidRDefault="00043C05">
      <w:r>
        <w:separator/>
      </w:r>
    </w:p>
  </w:footnote>
  <w:footnote w:type="continuationSeparator" w:id="0">
    <w:p w14:paraId="182A8C80" w14:textId="77777777" w:rsidR="00043C05" w:rsidRDefault="0004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3"/>
  </w:num>
  <w:num w:numId="4" w16cid:durableId="792407692">
    <w:abstractNumId w:val="4"/>
  </w:num>
  <w:num w:numId="5" w16cid:durableId="12482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43C05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2526F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A2895"/>
    <w:rsid w:val="004B763D"/>
    <w:rsid w:val="004C35DC"/>
    <w:rsid w:val="004C4B83"/>
    <w:rsid w:val="004C74D9"/>
    <w:rsid w:val="004E0241"/>
    <w:rsid w:val="004E4A09"/>
    <w:rsid w:val="004F1207"/>
    <w:rsid w:val="004F17D6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1A6F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1FB3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24553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94763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690F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66BB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0DB1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2025-08-18T05:45:00Z</cp:lastPrinted>
  <dcterms:created xsi:type="dcterms:W3CDTF">2025-08-18T05:46:00Z</dcterms:created>
  <dcterms:modified xsi:type="dcterms:W3CDTF">2025-08-18T05:46:00Z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